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151F" w14:textId="77777777" w:rsidR="00ED0B88" w:rsidRPr="00C331FC" w:rsidRDefault="00ED0B88" w:rsidP="00ED0B88">
      <w:pPr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tbl>
      <w:tblPr>
        <w:tblW w:w="5224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4"/>
        <w:gridCol w:w="1970"/>
        <w:gridCol w:w="3688"/>
        <w:gridCol w:w="1841"/>
        <w:gridCol w:w="2126"/>
      </w:tblGrid>
      <w:tr w:rsidR="00AD638B" w:rsidRPr="00AD638B" w14:paraId="254217D7" w14:textId="77777777" w:rsidTr="00456EAB">
        <w:trPr>
          <w:cantSplit/>
          <w:trHeight w:val="340"/>
        </w:trPr>
        <w:tc>
          <w:tcPr>
            <w:tcW w:w="5000" w:type="pct"/>
            <w:gridSpan w:val="5"/>
            <w:shd w:val="clear" w:color="auto" w:fill="D9D9D9" w:themeFill="background1" w:themeFillShade="D9"/>
          </w:tcPr>
          <w:p w14:paraId="0B610D26" w14:textId="2CC5BE18" w:rsidR="00456EAB" w:rsidRPr="00AD638B" w:rsidRDefault="00456EAB" w:rsidP="00901AEF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lang w:val="es-ES"/>
              </w:rPr>
              <w:t>ANEXO</w:t>
            </w:r>
            <w:r w:rsidR="005F5D9D">
              <w:rPr>
                <w:rFonts w:ascii="Arial" w:hAnsi="Arial" w:cs="Arial"/>
                <w:color w:val="000000" w:themeColor="text1"/>
                <w:lang w:val="es-ES"/>
              </w:rPr>
              <w:t xml:space="preserve"> </w:t>
            </w:r>
            <w:r w:rsidRPr="00AD638B">
              <w:rPr>
                <w:rFonts w:ascii="Arial" w:hAnsi="Arial" w:cs="Arial"/>
                <w:color w:val="000000" w:themeColor="text1"/>
                <w:lang w:val="es-ES"/>
              </w:rPr>
              <w:t>-INFORME DE VALORACIÓN FINAL DEL PROCESO DE ASESORAMIENTO Y /O TU</w:t>
            </w:r>
            <w:r w:rsidR="005C7001">
              <w:rPr>
                <w:rFonts w:ascii="Arial" w:hAnsi="Arial" w:cs="Arial"/>
                <w:color w:val="000000" w:themeColor="text1"/>
                <w:lang w:val="es-ES"/>
              </w:rPr>
              <w:t>T</w:t>
            </w:r>
            <w:r w:rsidRPr="00AD638B">
              <w:rPr>
                <w:rFonts w:ascii="Arial" w:hAnsi="Arial" w:cs="Arial"/>
                <w:color w:val="000000" w:themeColor="text1"/>
                <w:lang w:val="es-ES"/>
              </w:rPr>
              <w:t>ORIZACIÓN</w:t>
            </w:r>
          </w:p>
        </w:tc>
      </w:tr>
      <w:tr w:rsidR="00AD638B" w:rsidRPr="00AD638B" w14:paraId="5B29E8CF" w14:textId="68374144" w:rsidTr="001173C2">
        <w:trPr>
          <w:cantSplit/>
          <w:trHeight w:val="340"/>
        </w:trPr>
        <w:tc>
          <w:tcPr>
            <w:tcW w:w="216" w:type="pct"/>
            <w:vMerge w:val="restart"/>
            <w:tcBorders>
              <w:right w:val="single" w:sz="4" w:space="0" w:color="auto"/>
            </w:tcBorders>
            <w:shd w:val="clear" w:color="auto" w:fill="F2F2F2" w:themeFill="background2" w:themeFillTint="33"/>
            <w:textDirection w:val="btLr"/>
          </w:tcPr>
          <w:p w14:paraId="190262DA" w14:textId="4FA6DD05" w:rsidR="00AD638B" w:rsidRPr="003A4876" w:rsidRDefault="00AD638B" w:rsidP="00456EAB">
            <w:pPr>
              <w:ind w:left="113" w:right="1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  <w:r w:rsidRPr="003A4876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APARTADOS A CUMPLIMENTAR POR EL CENTRO EN EL QUE ESTÁ ESCOLARIZDO EL ALUMNO/A</w:t>
            </w:r>
          </w:p>
        </w:tc>
        <w:tc>
          <w:tcPr>
            <w:tcW w:w="4784" w:type="pct"/>
            <w:gridSpan w:val="4"/>
            <w:shd w:val="clear" w:color="auto" w:fill="F2F2F2" w:themeFill="background2" w:themeFillTint="33"/>
            <w:vAlign w:val="center"/>
          </w:tcPr>
          <w:p w14:paraId="2ACFBE66" w14:textId="7B0CDCED" w:rsidR="00AD638B" w:rsidRPr="00AD638B" w:rsidRDefault="00AD638B" w:rsidP="00DA094D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CENTRO DE ORIGEN DE LA DEMANDA</w:t>
            </w:r>
          </w:p>
        </w:tc>
      </w:tr>
      <w:tr w:rsidR="00833F51" w:rsidRPr="00AD638B" w14:paraId="62AACDBF" w14:textId="0E1A2F45" w:rsidTr="003A4876">
        <w:trPr>
          <w:cantSplit/>
          <w:trHeight w:val="603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3D669246" w14:textId="77777777" w:rsidR="00833F51" w:rsidRPr="00AD638B" w:rsidRDefault="00833F51" w:rsidP="00CA2E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979" w:type="pct"/>
            <w:vMerge w:val="restart"/>
            <w:tcBorders>
              <w:righ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71D521A4" w14:textId="11BF2E39" w:rsidR="00833F51" w:rsidRPr="00AD638B" w:rsidRDefault="00833F51" w:rsidP="00833F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DATOS DEL CENTRO DE ESCOLARIZACION DEL ALUMNO/A</w:t>
            </w:r>
          </w:p>
        </w:tc>
        <w:tc>
          <w:tcPr>
            <w:tcW w:w="183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BF2321" w14:textId="29D4E004" w:rsidR="00833F51" w:rsidRPr="00833F51" w:rsidRDefault="00833F51" w:rsidP="00833F51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D638B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CENTRO EDUCATIVO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: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972" w:type="pct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D94214A" w14:textId="2F5F1D07" w:rsidR="00833F51" w:rsidRPr="00833F51" w:rsidRDefault="00833F51" w:rsidP="00833F51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D638B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ETAPA NIVEL DE ESCOLARIZACIÓN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>: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173C2" w:rsidRPr="00AD638B" w14:paraId="04FE4068" w14:textId="6A261D80" w:rsidTr="003A4876">
        <w:trPr>
          <w:cantSplit/>
          <w:trHeight w:val="569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46C73619" w14:textId="77777777" w:rsidR="00AD638B" w:rsidRPr="00AD638B" w:rsidRDefault="00AD638B" w:rsidP="00DA094D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979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4DA3FFF0" w14:textId="23066115" w:rsidR="00AD638B" w:rsidRPr="00AD638B" w:rsidRDefault="00AD638B" w:rsidP="00DA094D">
            <w:pPr>
              <w:jc w:val="right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1833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DC444F7" w14:textId="16715056" w:rsidR="00AD638B" w:rsidRPr="001173C2" w:rsidRDefault="00833F51" w:rsidP="00833F5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 Unicode MS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>
              <w:rPr>
                <w:rFonts w:ascii="Arial" w:eastAsia="Arial Unicode MS" w:hAnsi="Arial" w:cs="Arial"/>
                <w:color w:val="000000" w:themeColor="text1"/>
                <w:sz w:val="16"/>
                <w:szCs w:val="16"/>
                <w:lang w:val="es-ES" w:eastAsia="en-US"/>
              </w:rPr>
              <w:t>MODALIDAD DE ESCOLARIZACION ACTUAL: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2A65D0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2A65D0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2A65D0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2A65D0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2A65D0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915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473205" w14:textId="6E67D558" w:rsidR="00AD638B" w:rsidRPr="001173C2" w:rsidRDefault="00833F51" w:rsidP="001173C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 Unicode MS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>
              <w:rPr>
                <w:rFonts w:ascii="Arial" w:eastAsia="Arial Unicode MS" w:hAnsi="Arial" w:cs="Arial"/>
                <w:color w:val="000000" w:themeColor="text1"/>
                <w:sz w:val="16"/>
                <w:szCs w:val="16"/>
                <w:lang w:val="es-ES" w:eastAsia="en-US"/>
              </w:rPr>
              <w:t>LOCALIDAD:</w:t>
            </w:r>
          </w:p>
          <w:p w14:paraId="41A356DD" w14:textId="11621ED9" w:rsidR="00AD638B" w:rsidRPr="001173C2" w:rsidRDefault="00833F51" w:rsidP="001173C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 Unicode MS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="005F5D9D">
              <w:rPr>
                <w:rFonts w:ascii="Arial" w:hAnsi="Arial" w:cs="Arial"/>
                <w:color w:val="000000" w:themeColor="text1"/>
                <w:sz w:val="18"/>
                <w:szCs w:val="18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1057" w:type="pc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E9D6146" w14:textId="398846F9" w:rsidR="00AD638B" w:rsidRPr="001173C2" w:rsidRDefault="00833F51" w:rsidP="001173C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 Unicode MS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>
              <w:rPr>
                <w:rFonts w:ascii="Arial" w:eastAsia="Arial Unicode MS" w:hAnsi="Arial" w:cs="Arial"/>
                <w:color w:val="000000" w:themeColor="text1"/>
                <w:sz w:val="16"/>
                <w:szCs w:val="16"/>
                <w:lang w:val="es-ES" w:eastAsia="en-US"/>
              </w:rPr>
              <w:t xml:space="preserve">PROVINCIA </w:t>
            </w:r>
          </w:p>
          <w:p w14:paraId="5346A1F9" w14:textId="63A24CC3" w:rsidR="00AD638B" w:rsidRPr="001173C2" w:rsidRDefault="00833F51" w:rsidP="001173C2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 Unicode MS" w:hAnsi="Arial" w:cs="Arial"/>
                <w:color w:val="000000" w:themeColor="text1"/>
                <w:sz w:val="16"/>
                <w:szCs w:val="16"/>
                <w:lang w:val="es-ES" w:eastAsia="en-U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173C2" w:rsidRPr="00AD638B" w14:paraId="428BA094" w14:textId="77777777" w:rsidTr="003A4876">
        <w:trPr>
          <w:cantSplit/>
          <w:trHeight w:val="340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69E9724D" w14:textId="77777777" w:rsidR="00456EAB" w:rsidRPr="00AD638B" w:rsidRDefault="00456EAB" w:rsidP="000D7AF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28F99BD7" w14:textId="3DE088B6" w:rsidR="00456EAB" w:rsidRPr="00AD638B" w:rsidRDefault="00456EAB" w:rsidP="000D7AF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FECHA de inicio de la demanda:</w:t>
            </w: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432BD1E7" w14:textId="77777777" w:rsidR="001173C2" w:rsidRPr="00AD638B" w:rsidRDefault="001173C2" w:rsidP="001173C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0ADC5A94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</w:tr>
      <w:tr w:rsidR="001173C2" w:rsidRPr="00AD638B" w14:paraId="6B87E171" w14:textId="77777777" w:rsidTr="003A4876">
        <w:trPr>
          <w:cantSplit/>
          <w:trHeight w:val="340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22DDA2D6" w14:textId="77777777" w:rsidR="00456EAB" w:rsidRPr="00AD638B" w:rsidRDefault="00456EAB" w:rsidP="000D7AF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46D4C076" w14:textId="70419275" w:rsidR="00456EAB" w:rsidRPr="00AD638B" w:rsidRDefault="00456EAB" w:rsidP="000D7AF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Curso escolar para el que se solicita la demanda</w:t>
            </w: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0AF825CF" w14:textId="77777777" w:rsidR="001173C2" w:rsidRPr="00AD638B" w:rsidRDefault="001173C2" w:rsidP="001173C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6AE8440F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</w:tr>
      <w:tr w:rsidR="001173C2" w:rsidRPr="00AD638B" w14:paraId="3D194FE8" w14:textId="77777777" w:rsidTr="003A4876">
        <w:trPr>
          <w:cantSplit/>
          <w:trHeight w:val="340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033CBF15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019C2C2E" w14:textId="2BBCC0CA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DEMANDA ASIGNADA A SAAE:</w:t>
            </w: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46E47BB6" w14:textId="77777777" w:rsidR="001173C2" w:rsidRPr="00AD638B" w:rsidRDefault="001173C2" w:rsidP="001173C2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5F578F17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1173C2" w:rsidRPr="00AD638B" w14:paraId="76CFAE10" w14:textId="77777777" w:rsidTr="003A4876">
        <w:trPr>
          <w:cantSplit/>
          <w:trHeight w:val="340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2DF47289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0F1B4177" w14:textId="4C7B36DC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Descripción breve de la demanda</w:t>
            </w: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23AB1EF7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1173C2" w:rsidRPr="00AD638B" w14:paraId="4FD11321" w14:textId="77777777" w:rsidTr="003A4876">
        <w:trPr>
          <w:cantSplit/>
          <w:trHeight w:val="391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06600A3C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979" w:type="pct"/>
            <w:vMerge w:val="restar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18558ED5" w14:textId="15DACFBC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DATOS DEL ALUMNO</w:t>
            </w: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25552DF7" w14:textId="0B41A438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NOMBRE Y APELLIDOS</w:t>
            </w:r>
            <w:r w:rsidR="001173C2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: </w: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1173C2" w:rsidRPr="00AD638B" w14:paraId="6B103C05" w14:textId="77777777" w:rsidTr="003A4876">
        <w:trPr>
          <w:cantSplit/>
          <w:trHeight w:val="340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097E50CE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50EB4874" w14:textId="2D755659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22106C1C" w14:textId="0FBADA81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FECHA DE NACIMIENTO/EDAD</w:t>
            </w:r>
            <w:r w:rsidR="001173C2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: </w: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1173C2" w:rsidRPr="00AD638B" w14:paraId="6B256420" w14:textId="77777777" w:rsidTr="003A4876">
        <w:trPr>
          <w:cantSplit/>
          <w:trHeight w:val="340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54716448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2778B7DC" w14:textId="4DEE925A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5D323B9A" w14:textId="1E38F751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DOMICILIO</w:t>
            </w:r>
            <w:r w:rsidR="001173C2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:</w: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1173C2" w:rsidRPr="00AD638B" w14:paraId="3BF43977" w14:textId="77777777" w:rsidTr="003A4876">
        <w:trPr>
          <w:cantSplit/>
          <w:trHeight w:val="1134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14162BFA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0328AC5D" w14:textId="1D20F2FA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Profesionales que participaran en el proceso de asesoramiento y/o tutorización </w:t>
            </w:r>
          </w:p>
        </w:tc>
        <w:tc>
          <w:tcPr>
            <w:tcW w:w="1833" w:type="pct"/>
            <w:shd w:val="clear" w:color="auto" w:fill="FFFFFF" w:themeFill="background1"/>
            <w:vAlign w:val="center"/>
          </w:tcPr>
          <w:p w14:paraId="4A69136C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Profesionales del SAAE:</w:t>
            </w:r>
          </w:p>
          <w:p w14:paraId="3C1AF373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70FA4BC1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  <w:p w14:paraId="4D39282B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  <w:p w14:paraId="24C6D99B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72" w:type="pct"/>
            <w:gridSpan w:val="2"/>
            <w:shd w:val="clear" w:color="auto" w:fill="FFFFFF" w:themeFill="background1"/>
            <w:vAlign w:val="center"/>
          </w:tcPr>
          <w:p w14:paraId="7B96DCEE" w14:textId="15E04611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Profesionales del centro </w:t>
            </w:r>
            <w:r w:rsidR="001173C2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o</w:t>
            </w:r>
            <w:r w:rsidR="001173C2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rdinario: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65A69D8E" w14:textId="77777777" w:rsidR="00456EAB" w:rsidRPr="00AD638B" w:rsidRDefault="00456EAB" w:rsidP="00DA09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  <w:p w14:paraId="43F73D9B" w14:textId="77777777" w:rsidR="00456EAB" w:rsidRPr="00AD638B" w:rsidRDefault="00456EAB" w:rsidP="00DA09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  <w:p w14:paraId="7F034829" w14:textId="77777777" w:rsidR="00456EAB" w:rsidRPr="00AD638B" w:rsidRDefault="00456EAB" w:rsidP="00DA094D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1173C2" w:rsidRPr="00AD638B" w14:paraId="201C34B6" w14:textId="77777777" w:rsidTr="003A4876">
        <w:trPr>
          <w:cantSplit/>
          <w:trHeight w:val="523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27C54DFF" w14:textId="77777777" w:rsidR="00456EAB" w:rsidRPr="00AD638B" w:rsidRDefault="00456EAB" w:rsidP="00BD5793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6C2A0B04" w14:textId="30EBAE7F" w:rsidR="00456EAB" w:rsidRPr="00AD638B" w:rsidRDefault="00456EAB" w:rsidP="00BD579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Objetivos que se plantean al realizar la demand</w:t>
            </w:r>
            <w:r w:rsidR="00833F51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a.</w:t>
            </w: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23F599DB" w14:textId="0EE85449" w:rsidR="00456EAB" w:rsidRPr="00AD638B" w:rsidRDefault="00456EAB" w:rsidP="00BD5793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1173C2" w:rsidRPr="00AD638B" w14:paraId="09FBC0BD" w14:textId="77777777" w:rsidTr="003A4876">
        <w:trPr>
          <w:cantSplit/>
          <w:trHeight w:val="1134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668F4D58" w14:textId="77777777" w:rsidR="00456EAB" w:rsidRPr="00AD638B" w:rsidRDefault="00456EAB" w:rsidP="009943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751EEEE6" w14:textId="574E0128" w:rsidR="00456EAB" w:rsidRPr="00AD638B" w:rsidRDefault="00456EAB" w:rsidP="009943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Actuaciones propuestas a nivel de centro y aula (breve descripción)</w:t>
            </w:r>
          </w:p>
          <w:p w14:paraId="3EBFE404" w14:textId="77777777" w:rsidR="00456EAB" w:rsidRPr="00AD638B" w:rsidRDefault="00456EAB" w:rsidP="0099439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629B4E09" w14:textId="5CF48503" w:rsidR="00456EAB" w:rsidRPr="001173C2" w:rsidRDefault="00456EAB" w:rsidP="001173C2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1173C2">
              <w:rPr>
                <w:color w:val="000000" w:themeColor="text1"/>
                <w:sz w:val="18"/>
                <w:szCs w:val="18"/>
              </w:rPr>
              <w:t>Actuaciones para la valoración de las barreras que presenta el alumno/a en el entorno ordinario:</w:t>
            </w:r>
          </w:p>
          <w:p w14:paraId="7B0D8E46" w14:textId="39F21785" w:rsidR="00456EAB" w:rsidRPr="00AD638B" w:rsidRDefault="001173C2" w:rsidP="00456EAB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028D6A65" w14:textId="2B9FBA07" w:rsidR="00456EAB" w:rsidRPr="001173C2" w:rsidRDefault="00456EAB" w:rsidP="001173C2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1173C2">
              <w:rPr>
                <w:rFonts w:eastAsia="Calibri"/>
                <w:color w:val="000000" w:themeColor="text1"/>
                <w:sz w:val="18"/>
                <w:szCs w:val="18"/>
              </w:rPr>
              <w:t>Actuaciones para fomentar la inclusión a nivel de centro:</w:t>
            </w:r>
          </w:p>
          <w:p w14:paraId="06374703" w14:textId="77777777" w:rsidR="00456EAB" w:rsidRPr="00AD638B" w:rsidRDefault="00456EAB" w:rsidP="00456EAB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  <w:p w14:paraId="560CEF74" w14:textId="51C31219" w:rsidR="00456EAB" w:rsidRPr="001173C2" w:rsidRDefault="00456EAB" w:rsidP="001173C2">
            <w:pPr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001173C2">
              <w:rPr>
                <w:rFonts w:eastAsia="Calibri"/>
                <w:color w:val="000000" w:themeColor="text1"/>
                <w:sz w:val="18"/>
                <w:szCs w:val="18"/>
              </w:rPr>
              <w:t>Actuaciones para fomentar la inclusión a nivel de aula:</w:t>
            </w:r>
          </w:p>
          <w:p w14:paraId="5E8CAE70" w14:textId="77CA9CB3" w:rsidR="00456EAB" w:rsidRPr="00AD638B" w:rsidRDefault="00456EAB" w:rsidP="00456EAB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separate"/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noProof/>
                <w:color w:val="000000" w:themeColor="text1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</w:rPr>
              <w:fldChar w:fldCharType="end"/>
            </w:r>
          </w:p>
          <w:p w14:paraId="0D78E3AC" w14:textId="29B074A3" w:rsidR="00456EAB" w:rsidRPr="001173C2" w:rsidRDefault="00456EAB" w:rsidP="001173C2">
            <w:pPr>
              <w:rPr>
                <w:color w:val="000000" w:themeColor="text1"/>
                <w:sz w:val="18"/>
                <w:szCs w:val="18"/>
              </w:rPr>
            </w:pPr>
            <w:r w:rsidRPr="001173C2">
              <w:rPr>
                <w:color w:val="000000" w:themeColor="text1"/>
                <w:sz w:val="18"/>
                <w:szCs w:val="18"/>
              </w:rPr>
              <w:t>Asesoramiento y apoyo técnico al claustro, equipos docentes y tutores:</w:t>
            </w:r>
          </w:p>
          <w:p w14:paraId="5DA47A7C" w14:textId="23AF07E6" w:rsidR="00456EAB" w:rsidRPr="00AD638B" w:rsidRDefault="00265030" w:rsidP="0099439F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      </w:t>
            </w:r>
            <w:r w:rsidR="00456EAB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="00456EAB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="00456EAB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="00456EAB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="00456EAB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456EAB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456EAB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456EAB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456EAB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456EAB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1173C2" w:rsidRPr="00AD638B" w14:paraId="5A166E48" w14:textId="77777777" w:rsidTr="003A4876">
        <w:trPr>
          <w:cantSplit/>
          <w:trHeight w:val="959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1B91F47A" w14:textId="77777777" w:rsidR="00456EAB" w:rsidRPr="00AD638B" w:rsidRDefault="00456EAB" w:rsidP="00BD5793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05B6C254" w14:textId="039B9ED2" w:rsidR="00456EAB" w:rsidRPr="00AD638B" w:rsidRDefault="00456EAB" w:rsidP="00456EAB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Actuaciones propuestas a nivel individual con el alumno/a</w:t>
            </w: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4F49B7A1" w14:textId="77777777" w:rsidR="00456EAB" w:rsidRPr="00AD638B" w:rsidRDefault="00456EAB" w:rsidP="00BD5793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1173C2" w:rsidRPr="00AD638B" w14:paraId="0C336D97" w14:textId="77777777" w:rsidTr="003A4876">
        <w:trPr>
          <w:cantSplit/>
          <w:trHeight w:val="1134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06255057" w14:textId="77777777" w:rsidR="00456EAB" w:rsidRPr="00AD638B" w:rsidRDefault="00456EAB" w:rsidP="00965744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1AFC04DE" w14:textId="20FD19F1" w:rsidR="00456EAB" w:rsidRPr="00AD638B" w:rsidRDefault="00456EAB" w:rsidP="00456EAB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Actuaciones propuestas a nivel extraordinario con el alumno/a</w:t>
            </w: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51538573" w14:textId="766F548C" w:rsidR="00456EAB" w:rsidRPr="00AD638B" w:rsidRDefault="00456EAB" w:rsidP="00BD5793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1173C2" w:rsidRPr="00AD638B" w14:paraId="0EA6C7BB" w14:textId="77777777" w:rsidTr="003A4876">
        <w:trPr>
          <w:cantSplit/>
          <w:trHeight w:val="1134"/>
        </w:trPr>
        <w:tc>
          <w:tcPr>
            <w:tcW w:w="216" w:type="pct"/>
            <w:vMerge/>
            <w:tcBorders>
              <w:right w:val="single" w:sz="4" w:space="0" w:color="auto"/>
            </w:tcBorders>
            <w:shd w:val="clear" w:color="auto" w:fill="F2F2F2" w:themeFill="background2" w:themeFillTint="33"/>
          </w:tcPr>
          <w:p w14:paraId="2856D966" w14:textId="77777777" w:rsidR="00456EAB" w:rsidRPr="00AD638B" w:rsidRDefault="00456EAB" w:rsidP="00965744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left w:val="single" w:sz="4" w:space="0" w:color="auto"/>
            </w:tcBorders>
            <w:shd w:val="clear" w:color="auto" w:fill="F2F2F2" w:themeFill="background2" w:themeFillTint="33"/>
            <w:vAlign w:val="center"/>
          </w:tcPr>
          <w:p w14:paraId="2F49017D" w14:textId="77777777" w:rsidR="00456EAB" w:rsidRPr="00AD638B" w:rsidRDefault="00456EAB" w:rsidP="00456EAB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Grado de consecución de los objetivos establecidos por parte del centro ordinario.</w:t>
            </w:r>
          </w:p>
          <w:p w14:paraId="26DEE29E" w14:textId="77777777" w:rsidR="00456EAB" w:rsidRPr="00AD638B" w:rsidRDefault="00456EAB" w:rsidP="00456EAB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4FA88297" w14:textId="7BA4E4C0" w:rsidR="00456EAB" w:rsidRPr="00AD638B" w:rsidRDefault="00833F51" w:rsidP="00BD5793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3A4876" w:rsidRPr="00AD638B" w14:paraId="633F26B1" w14:textId="77777777" w:rsidTr="003A4876">
        <w:trPr>
          <w:cantSplit/>
          <w:trHeight w:val="913"/>
        </w:trPr>
        <w:tc>
          <w:tcPr>
            <w:tcW w:w="216" w:type="pct"/>
            <w:vMerge w:val="restart"/>
            <w:shd w:val="clear" w:color="auto" w:fill="FFFFFF" w:themeFill="background1"/>
            <w:textDirection w:val="btLr"/>
          </w:tcPr>
          <w:p w14:paraId="53779FF3" w14:textId="406E48CC" w:rsidR="001173C2" w:rsidRPr="003A4876" w:rsidRDefault="00833F51" w:rsidP="00456EAB">
            <w:pPr>
              <w:ind w:left="113" w:right="113"/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</w:pPr>
            <w:r w:rsidRPr="003A4876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lastRenderedPageBreak/>
              <w:t>APARTADOS A CUMPLIMENTAR POR</w:t>
            </w:r>
            <w:r w:rsidR="003A4876">
              <w:rPr>
                <w:rFonts w:ascii="Arial" w:hAnsi="Arial" w:cs="Arial"/>
                <w:color w:val="000000" w:themeColor="text1"/>
                <w:sz w:val="16"/>
                <w:szCs w:val="16"/>
                <w:lang w:val="es-ES"/>
              </w:rPr>
              <w:t xml:space="preserve"> EL SAAE</w:t>
            </w:r>
          </w:p>
        </w:tc>
        <w:tc>
          <w:tcPr>
            <w:tcW w:w="979" w:type="pct"/>
            <w:shd w:val="clear" w:color="auto" w:fill="BFBFBF" w:themeFill="background2"/>
            <w:vAlign w:val="center"/>
          </w:tcPr>
          <w:p w14:paraId="67B6CD42" w14:textId="6087C403" w:rsidR="001173C2" w:rsidRPr="003A4876" w:rsidRDefault="001173C2" w:rsidP="00BD579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3A4876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Nº de visitas o seguimientos realizados al centro ordinario.</w:t>
            </w:r>
          </w:p>
          <w:p w14:paraId="3004CE48" w14:textId="61EB7F7E" w:rsidR="001173C2" w:rsidRPr="003A4876" w:rsidRDefault="001173C2" w:rsidP="00BD5793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3805" w:type="pct"/>
            <w:gridSpan w:val="3"/>
            <w:shd w:val="clear" w:color="auto" w:fill="FFFFFF" w:themeFill="background1"/>
            <w:vAlign w:val="center"/>
          </w:tcPr>
          <w:p w14:paraId="3245F446" w14:textId="4192A353" w:rsidR="003A4876" w:rsidRPr="00AD638B" w:rsidRDefault="003A4876" w:rsidP="003A4876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Presenciales: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="00E0549F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 </w:t>
            </w:r>
            <w:r w:rsidR="00E0549F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 </w:t>
            </w:r>
            <w:r w:rsidR="00E0549F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 </w:t>
            </w:r>
            <w:r w:rsidR="00E0549F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 </w:t>
            </w:r>
            <w:r w:rsidR="00E0549F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0D6ADA7C" w14:textId="77777777" w:rsidR="003A4876" w:rsidRDefault="003A4876" w:rsidP="00BD5793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  <w:p w14:paraId="436A6205" w14:textId="05464B12" w:rsidR="003A4876" w:rsidRPr="00AD638B" w:rsidRDefault="003A4876" w:rsidP="003A4876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On line/ telefónicas: 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</w:tc>
      </w:tr>
      <w:tr w:rsidR="003A4876" w:rsidRPr="00AD638B" w14:paraId="127DB32F" w14:textId="77777777" w:rsidTr="003A4876">
        <w:trPr>
          <w:cantSplit/>
          <w:trHeight w:val="985"/>
        </w:trPr>
        <w:tc>
          <w:tcPr>
            <w:tcW w:w="216" w:type="pct"/>
            <w:vMerge/>
            <w:shd w:val="clear" w:color="auto" w:fill="D9D9D9" w:themeFill="background1" w:themeFillShade="D9"/>
            <w:textDirection w:val="btLr"/>
          </w:tcPr>
          <w:p w14:paraId="4649BC7A" w14:textId="21992BD2" w:rsidR="001173C2" w:rsidRPr="00AD638B" w:rsidRDefault="001173C2" w:rsidP="00456EAB">
            <w:pPr>
              <w:ind w:left="113" w:right="113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shd w:val="clear" w:color="auto" w:fill="BFBFBF" w:themeFill="background2"/>
            <w:vAlign w:val="center"/>
          </w:tcPr>
          <w:p w14:paraId="58479FFB" w14:textId="314BE907" w:rsidR="001173C2" w:rsidRPr="003A4876" w:rsidRDefault="001173C2" w:rsidP="00121992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3A4876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Actuaciones propuestas </w:t>
            </w:r>
            <w:r w:rsidR="003A4876" w:rsidRPr="003A4876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a las</w:t>
            </w:r>
            <w:r w:rsidRPr="003A4876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 xml:space="preserve"> familias</w:t>
            </w:r>
          </w:p>
          <w:p w14:paraId="2991B559" w14:textId="2F400698" w:rsidR="001173C2" w:rsidRPr="003A4876" w:rsidRDefault="001173C2" w:rsidP="00E91505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3805" w:type="pct"/>
            <w:gridSpan w:val="3"/>
            <w:vAlign w:val="center"/>
          </w:tcPr>
          <w:p w14:paraId="5105FA6A" w14:textId="495ED3D8" w:rsidR="003A4876" w:rsidRPr="00AD638B" w:rsidRDefault="001173C2" w:rsidP="003A4876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3A4876">
              <w:rPr>
                <w:rFonts w:ascii="Arial" w:hAnsi="Arial" w:cs="Arial"/>
                <w:color w:val="000000" w:themeColor="text1"/>
                <w:sz w:val="18"/>
                <w:szCs w:val="18"/>
              </w:rPr>
              <w:t>Actuaciones propuestas a las familias desde el centro ordinario</w:t>
            </w:r>
            <w:r w:rsidR="003A4876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7687186E" w14:textId="6D64A6C5" w:rsidR="001173C2" w:rsidRPr="003A4876" w:rsidRDefault="001173C2" w:rsidP="003A487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3CF9BD3" w14:textId="77777777" w:rsidR="001173C2" w:rsidRPr="00AD638B" w:rsidRDefault="001173C2" w:rsidP="00456EA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EF0A52" w14:textId="77777777" w:rsidR="003A4876" w:rsidRPr="00AD638B" w:rsidRDefault="001173C2" w:rsidP="003A4876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3A487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Actuaciones propuestas </w:t>
            </w:r>
            <w:r w:rsidR="003A4876" w:rsidRPr="003A4876">
              <w:rPr>
                <w:rFonts w:ascii="Arial" w:hAnsi="Arial" w:cs="Arial"/>
                <w:color w:val="000000" w:themeColor="text1"/>
                <w:sz w:val="18"/>
                <w:szCs w:val="18"/>
              </w:rPr>
              <w:t>a las</w:t>
            </w:r>
            <w:r w:rsidRPr="003A487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familias desde el SAAE</w:t>
            </w:r>
            <w:r w:rsidR="003A487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: </w:t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="003A4876"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55E6CE1B" w14:textId="0B6BAF14" w:rsidR="001173C2" w:rsidRPr="003A4876" w:rsidRDefault="001173C2" w:rsidP="003A487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3A4876" w:rsidRPr="00AD638B" w14:paraId="2369E49C" w14:textId="77777777" w:rsidTr="003A4876">
        <w:trPr>
          <w:cantSplit/>
          <w:trHeight w:val="985"/>
        </w:trPr>
        <w:tc>
          <w:tcPr>
            <w:tcW w:w="216" w:type="pct"/>
            <w:vMerge/>
            <w:shd w:val="clear" w:color="auto" w:fill="D9D9D9" w:themeFill="background1" w:themeFillShade="D9"/>
            <w:textDirection w:val="btLr"/>
          </w:tcPr>
          <w:p w14:paraId="464249AB" w14:textId="77777777" w:rsidR="003A4876" w:rsidRPr="00AD638B" w:rsidRDefault="003A4876" w:rsidP="00456EAB">
            <w:pPr>
              <w:ind w:left="113" w:right="113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shd w:val="clear" w:color="auto" w:fill="BFBFBF" w:themeFill="background2"/>
            <w:vAlign w:val="center"/>
          </w:tcPr>
          <w:p w14:paraId="7810F3A5" w14:textId="6750BFAE" w:rsidR="003A4876" w:rsidRPr="003A4876" w:rsidRDefault="003A4876" w:rsidP="00121992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Grado de consecución de los objetivos.</w:t>
            </w:r>
          </w:p>
        </w:tc>
        <w:tc>
          <w:tcPr>
            <w:tcW w:w="3805" w:type="pct"/>
            <w:gridSpan w:val="3"/>
            <w:vAlign w:val="center"/>
          </w:tcPr>
          <w:p w14:paraId="4653FD57" w14:textId="77777777" w:rsidR="003A4876" w:rsidRPr="00AD638B" w:rsidRDefault="003A4876" w:rsidP="003A4876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3D5FE891" w14:textId="77777777" w:rsidR="003A4876" w:rsidRPr="003A4876" w:rsidRDefault="003A4876" w:rsidP="003A4876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5C7001" w:rsidRPr="00AD638B" w14:paraId="20A4C2A6" w14:textId="77777777" w:rsidTr="0063313F">
        <w:trPr>
          <w:cantSplit/>
          <w:trHeight w:val="1385"/>
        </w:trPr>
        <w:tc>
          <w:tcPr>
            <w:tcW w:w="216" w:type="pct"/>
            <w:vMerge/>
            <w:shd w:val="clear" w:color="auto" w:fill="D9D9D9" w:themeFill="background1" w:themeFillShade="D9"/>
          </w:tcPr>
          <w:p w14:paraId="1A74BF70" w14:textId="77777777" w:rsidR="005C7001" w:rsidRPr="00AD638B" w:rsidRDefault="005C7001" w:rsidP="000C7B6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979" w:type="pct"/>
            <w:tcBorders>
              <w:top w:val="single" w:sz="4" w:space="0" w:color="auto"/>
            </w:tcBorders>
            <w:shd w:val="clear" w:color="auto" w:fill="BFBFBF" w:themeFill="background2"/>
            <w:vAlign w:val="center"/>
          </w:tcPr>
          <w:p w14:paraId="20516E37" w14:textId="0AD14C9C" w:rsidR="005C7001" w:rsidRPr="003A4876" w:rsidRDefault="005C7001" w:rsidP="000C7B6F">
            <w:pPr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3A4876"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  <w:t>Valoración final /Toma decisiones JUSTIFICADA sobre la respuesta educativa a adoptar con el alumno/a</w:t>
            </w:r>
          </w:p>
        </w:tc>
        <w:tc>
          <w:tcPr>
            <w:tcW w:w="3805" w:type="pct"/>
            <w:gridSpan w:val="3"/>
            <w:tcBorders>
              <w:top w:val="single" w:sz="4" w:space="0" w:color="auto"/>
            </w:tcBorders>
            <w:vAlign w:val="center"/>
          </w:tcPr>
          <w:p w14:paraId="60C4B3D2" w14:textId="3F672B4B" w:rsidR="005C7001" w:rsidRDefault="005C7001" w:rsidP="005C70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Indicar, si procede, la propuesta de modalidad de escolarización para el próximo curso.</w:t>
            </w:r>
          </w:p>
          <w:p w14:paraId="3BFBA6E6" w14:textId="77777777" w:rsidR="005C7001" w:rsidRPr="00AD638B" w:rsidRDefault="005C7001" w:rsidP="005C7001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0F95492C" w14:textId="77777777" w:rsidR="005C7001" w:rsidRDefault="005C7001" w:rsidP="005C70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11DA05" w14:textId="77777777" w:rsidR="005C7001" w:rsidRDefault="005C7001" w:rsidP="005C70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Indicar los ajustes a realizar con el alumnado.</w:t>
            </w:r>
          </w:p>
          <w:p w14:paraId="69A7354C" w14:textId="77777777" w:rsidR="005C7001" w:rsidRPr="00AD638B" w:rsidRDefault="005C7001" w:rsidP="005C7001">
            <w:pPr>
              <w:ind w:left="360"/>
              <w:rPr>
                <w:rFonts w:ascii="Arial" w:hAnsi="Arial" w:cs="Arial"/>
                <w:color w:val="000000" w:themeColor="text1"/>
                <w:sz w:val="18"/>
                <w:szCs w:val="18"/>
                <w:lang w:val="es-ES"/>
              </w:rPr>
            </w:pP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instrText xml:space="preserve"> FORMTEXT </w:instrTex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separate"/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s-ES"/>
              </w:rPr>
              <w:t> </w:t>
            </w:r>
            <w:r w:rsidRPr="00AD638B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fldChar w:fldCharType="end"/>
            </w:r>
          </w:p>
          <w:p w14:paraId="17C10E68" w14:textId="77777777" w:rsidR="005C7001" w:rsidRDefault="005C7001" w:rsidP="005C70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8F33381" w14:textId="77777777" w:rsidR="005C7001" w:rsidRDefault="005C7001" w:rsidP="005C70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CD6711C" w14:textId="77777777" w:rsidR="005C7001" w:rsidRDefault="005C7001" w:rsidP="005C70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183035" w14:textId="77777777" w:rsidR="005C7001" w:rsidRDefault="005C7001" w:rsidP="005C70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FDFB76" w14:textId="5D7768E0" w:rsidR="005C7001" w:rsidRPr="005C7001" w:rsidRDefault="005C7001" w:rsidP="005C700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0D410D43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13A66A02" w14:textId="77777777" w:rsid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1B49C0E0" w14:textId="77777777" w:rsidR="005C7001" w:rsidRDefault="005C7001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7C81C569" w14:textId="77777777" w:rsidR="005C7001" w:rsidRPr="00ED0B88" w:rsidRDefault="005C7001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68"/>
      </w:tblGrid>
      <w:tr w:rsidR="00A114F3" w:rsidRPr="00C331FC" w14:paraId="3B2668AB" w14:textId="77777777" w:rsidTr="00E91505">
        <w:trPr>
          <w:jc w:val="center"/>
        </w:trPr>
        <w:tc>
          <w:tcPr>
            <w:tcW w:w="9268" w:type="dxa"/>
          </w:tcPr>
          <w:p w14:paraId="723D77B6" w14:textId="77777777" w:rsidR="00A114F3" w:rsidRPr="00C331FC" w:rsidRDefault="00A114F3" w:rsidP="00E9150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C331FC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En ________________________________</w:t>
            </w:r>
            <w:proofErr w:type="gramStart"/>
            <w:r w:rsidRPr="00C331FC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_ ,</w:t>
            </w:r>
            <w:proofErr w:type="gramEnd"/>
            <w:r w:rsidRPr="00C331FC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 a _____ de __________________ de ________</w:t>
            </w:r>
          </w:p>
        </w:tc>
      </w:tr>
      <w:tr w:rsidR="00A114F3" w:rsidRPr="00C331FC" w14:paraId="123F49F9" w14:textId="77777777" w:rsidTr="00E91505">
        <w:trPr>
          <w:jc w:val="center"/>
        </w:trPr>
        <w:tc>
          <w:tcPr>
            <w:tcW w:w="9268" w:type="dxa"/>
          </w:tcPr>
          <w:p w14:paraId="4B8A4329" w14:textId="77777777" w:rsidR="00A114F3" w:rsidRPr="00C331FC" w:rsidRDefault="00A114F3" w:rsidP="00E91505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A114F3" w:rsidRPr="00C6158D" w14:paraId="2663DC54" w14:textId="77777777" w:rsidTr="00E91505">
        <w:trPr>
          <w:jc w:val="center"/>
        </w:trPr>
        <w:tc>
          <w:tcPr>
            <w:tcW w:w="9268" w:type="dxa"/>
          </w:tcPr>
          <w:p w14:paraId="4E7E706E" w14:textId="77777777" w:rsidR="00265030" w:rsidRDefault="00265030" w:rsidP="00E91505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  <w:p w14:paraId="21059346" w14:textId="379E49B5" w:rsidR="00A114F3" w:rsidRPr="00C331FC" w:rsidRDefault="00C6158D" w:rsidP="00E91505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>Profesionales del SAAE                                        Profesionales del centro ordinario (equipo docente)</w:t>
            </w:r>
          </w:p>
          <w:p w14:paraId="6DEFB8A6" w14:textId="77777777" w:rsidR="00A114F3" w:rsidRPr="00C331FC" w:rsidRDefault="00A114F3" w:rsidP="00E91505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</w:p>
          <w:p w14:paraId="208B9871" w14:textId="77777777" w:rsidR="00A114F3" w:rsidRPr="00C331FC" w:rsidRDefault="00A114F3" w:rsidP="00E9150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</w:pPr>
            <w:r w:rsidRPr="00C331FC">
              <w:rPr>
                <w:rFonts w:ascii="Arial" w:hAnsi="Arial" w:cs="Arial"/>
                <w:color w:val="000000" w:themeColor="text1"/>
                <w:sz w:val="20"/>
                <w:szCs w:val="20"/>
                <w:lang w:val="es-ES"/>
              </w:rPr>
              <w:t xml:space="preserve">Fdo.: _______________________________________________________________________                                                                                                   </w:t>
            </w:r>
          </w:p>
        </w:tc>
      </w:tr>
    </w:tbl>
    <w:p w14:paraId="60083B9C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36E3B93F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59467D1A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003A38C6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54A0ADBD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33361324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3C890805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70058DA4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2017C703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4B3A9070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20C3E411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16112FAD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2C5ECEF9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4C36F91A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73FF41B2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22882F0B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5D8189B1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4D8C3D31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18145E3D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6070110A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464AA664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38DE2A89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3E12AC4D" w14:textId="77777777" w:rsidR="00ED0B88" w:rsidRPr="00ED0B88" w:rsidRDefault="00ED0B88" w:rsidP="00C331FC">
      <w:pPr>
        <w:jc w:val="both"/>
        <w:rPr>
          <w:rFonts w:ascii="Arial" w:hAnsi="Arial" w:cs="Arial"/>
          <w:color w:val="000000" w:themeColor="text1"/>
          <w:sz w:val="20"/>
          <w:szCs w:val="20"/>
          <w:lang w:val="es-ES"/>
        </w:rPr>
      </w:pPr>
    </w:p>
    <w:p w14:paraId="6A8D29AC" w14:textId="77777777" w:rsidR="0070135F" w:rsidRPr="002852EA" w:rsidRDefault="0070135F" w:rsidP="00C331FC">
      <w:pPr>
        <w:rPr>
          <w:rFonts w:ascii="Arial" w:hAnsi="Arial" w:cs="Arial"/>
          <w:color w:val="000000" w:themeColor="text1"/>
          <w:sz w:val="22"/>
          <w:lang w:val="es-ES"/>
        </w:rPr>
      </w:pPr>
    </w:p>
    <w:sectPr w:rsidR="0070135F" w:rsidRPr="002852EA">
      <w:head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CEF9" w14:textId="77777777" w:rsidR="005747BB" w:rsidRDefault="005747BB">
      <w:r>
        <w:separator/>
      </w:r>
    </w:p>
  </w:endnote>
  <w:endnote w:type="continuationSeparator" w:id="0">
    <w:p w14:paraId="23371B40" w14:textId="77777777" w:rsidR="005747BB" w:rsidRDefault="0057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74679" w14:textId="77777777" w:rsidR="005747BB" w:rsidRDefault="005747BB">
      <w:r>
        <w:separator/>
      </w:r>
    </w:p>
  </w:footnote>
  <w:footnote w:type="continuationSeparator" w:id="0">
    <w:p w14:paraId="7BE6D989" w14:textId="77777777" w:rsidR="005747BB" w:rsidRDefault="00574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D019" w14:textId="77777777" w:rsidR="00C331FC" w:rsidRDefault="00C331FC">
    <w:pPr>
      <w:pStyle w:val="Cabeceraypie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54172691" wp14:editId="172F7A45">
          <wp:extent cx="3329687" cy="865195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n Corporativa Consejerí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29687" cy="8651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43AC2267" w14:textId="77777777" w:rsidR="00C331FC" w:rsidRDefault="00C331FC">
    <w:pPr>
      <w:pStyle w:val="Cabeceraypie"/>
      <w:tabs>
        <w:tab w:val="clear" w:pos="9020"/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40BD8"/>
    <w:multiLevelType w:val="hybridMultilevel"/>
    <w:tmpl w:val="1AC697D0"/>
    <w:styleLink w:val="Estiloimportado6"/>
    <w:lvl w:ilvl="0" w:tplc="853CF79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22671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0D8DA10">
      <w:start w:val="1"/>
      <w:numFmt w:val="lowerRoman"/>
      <w:lvlText w:val="%3."/>
      <w:lvlJc w:val="left"/>
      <w:pPr>
        <w:ind w:left="216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CC2F2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44705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1AA90F4">
      <w:start w:val="1"/>
      <w:numFmt w:val="lowerRoman"/>
      <w:lvlText w:val="%6."/>
      <w:lvlJc w:val="left"/>
      <w:pPr>
        <w:ind w:left="432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08A11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650543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445334">
      <w:start w:val="1"/>
      <w:numFmt w:val="lowerRoman"/>
      <w:lvlText w:val="%9."/>
      <w:lvlJc w:val="left"/>
      <w:pPr>
        <w:ind w:left="648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D4258D4"/>
    <w:multiLevelType w:val="hybridMultilevel"/>
    <w:tmpl w:val="31ACFAC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51241"/>
    <w:multiLevelType w:val="hybridMultilevel"/>
    <w:tmpl w:val="7416F3B4"/>
    <w:lvl w:ilvl="0" w:tplc="9690ADC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00AF7"/>
    <w:multiLevelType w:val="hybridMultilevel"/>
    <w:tmpl w:val="CA3630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7489F"/>
    <w:multiLevelType w:val="hybridMultilevel"/>
    <w:tmpl w:val="7ABACF74"/>
    <w:lvl w:ilvl="0" w:tplc="18A6E9E2">
      <w:start w:val="1"/>
      <w:numFmt w:val="lowerLetter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A05F2"/>
    <w:multiLevelType w:val="hybridMultilevel"/>
    <w:tmpl w:val="D9FE76B4"/>
    <w:numStyleLink w:val="Estiloimportado3"/>
  </w:abstractNum>
  <w:abstractNum w:abstractNumId="6" w15:restartNumberingAfterBreak="0">
    <w:nsid w:val="33CB26FF"/>
    <w:multiLevelType w:val="hybridMultilevel"/>
    <w:tmpl w:val="7258FBD4"/>
    <w:styleLink w:val="Estiloimportado2"/>
    <w:lvl w:ilvl="0" w:tplc="9272B2C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00392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6691A">
      <w:start w:val="1"/>
      <w:numFmt w:val="lowerRoman"/>
      <w:lvlText w:val="%3."/>
      <w:lvlJc w:val="left"/>
      <w:pPr>
        <w:ind w:left="216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247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6204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369696">
      <w:start w:val="1"/>
      <w:numFmt w:val="lowerRoman"/>
      <w:lvlText w:val="%6."/>
      <w:lvlJc w:val="left"/>
      <w:pPr>
        <w:ind w:left="432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BE1F2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4203E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9D6AF52">
      <w:start w:val="1"/>
      <w:numFmt w:val="lowerRoman"/>
      <w:lvlText w:val="%9."/>
      <w:lvlJc w:val="left"/>
      <w:pPr>
        <w:ind w:left="648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5C16AE5"/>
    <w:multiLevelType w:val="hybridMultilevel"/>
    <w:tmpl w:val="7258FBD4"/>
    <w:numStyleLink w:val="Estiloimportado2"/>
  </w:abstractNum>
  <w:abstractNum w:abstractNumId="8" w15:restartNumberingAfterBreak="0">
    <w:nsid w:val="375901A0"/>
    <w:multiLevelType w:val="hybridMultilevel"/>
    <w:tmpl w:val="FFC84760"/>
    <w:styleLink w:val="Estiloimportado4"/>
    <w:lvl w:ilvl="0" w:tplc="BA141CA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BD4EF8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9C3016">
      <w:start w:val="1"/>
      <w:numFmt w:val="lowerRoman"/>
      <w:lvlText w:val="%3."/>
      <w:lvlJc w:val="left"/>
      <w:pPr>
        <w:ind w:left="216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C8AFA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5187D4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1A547C">
      <w:start w:val="1"/>
      <w:numFmt w:val="lowerRoman"/>
      <w:lvlText w:val="%6."/>
      <w:lvlJc w:val="left"/>
      <w:pPr>
        <w:ind w:left="432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9AED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A69E2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D0421B0">
      <w:start w:val="1"/>
      <w:numFmt w:val="lowerRoman"/>
      <w:lvlText w:val="%9."/>
      <w:lvlJc w:val="left"/>
      <w:pPr>
        <w:ind w:left="648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8107682"/>
    <w:multiLevelType w:val="hybridMultilevel"/>
    <w:tmpl w:val="FFC84760"/>
    <w:numStyleLink w:val="Estiloimportado4"/>
  </w:abstractNum>
  <w:abstractNum w:abstractNumId="10" w15:restartNumberingAfterBreak="0">
    <w:nsid w:val="3AC30362"/>
    <w:multiLevelType w:val="hybridMultilevel"/>
    <w:tmpl w:val="FB64DB22"/>
    <w:styleLink w:val="Nmero"/>
    <w:lvl w:ilvl="0" w:tplc="30489262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34BF0E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6600130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C66036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C00D5C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D277C0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5C4728E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84AAE2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BE0D10E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C9C6030"/>
    <w:multiLevelType w:val="hybridMultilevel"/>
    <w:tmpl w:val="BFC46CAA"/>
    <w:lvl w:ilvl="0" w:tplc="517EE306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AAE04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BE301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82CC3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46E33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C7451DC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9A362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8EB938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64735E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CA07A11"/>
    <w:multiLevelType w:val="hybridMultilevel"/>
    <w:tmpl w:val="522A882A"/>
    <w:styleLink w:val="Estiloimportado1"/>
    <w:lvl w:ilvl="0" w:tplc="159AFA1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41BE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EEE919A">
      <w:start w:val="1"/>
      <w:numFmt w:val="lowerRoman"/>
      <w:lvlText w:val="%3."/>
      <w:lvlJc w:val="left"/>
      <w:pPr>
        <w:ind w:left="216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3A9CA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F1A60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3326F6A">
      <w:start w:val="1"/>
      <w:numFmt w:val="lowerRoman"/>
      <w:lvlText w:val="%6."/>
      <w:lvlJc w:val="left"/>
      <w:pPr>
        <w:ind w:left="432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2C771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9DC38D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468FC2">
      <w:start w:val="1"/>
      <w:numFmt w:val="lowerRoman"/>
      <w:lvlText w:val="%9."/>
      <w:lvlJc w:val="left"/>
      <w:pPr>
        <w:ind w:left="648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F6B35EF"/>
    <w:multiLevelType w:val="hybridMultilevel"/>
    <w:tmpl w:val="522A882A"/>
    <w:numStyleLink w:val="Estiloimportado1"/>
  </w:abstractNum>
  <w:abstractNum w:abstractNumId="14" w15:restartNumberingAfterBreak="0">
    <w:nsid w:val="453420DA"/>
    <w:multiLevelType w:val="hybridMultilevel"/>
    <w:tmpl w:val="F078D2D4"/>
    <w:styleLink w:val="Estiloimportado7"/>
    <w:lvl w:ilvl="0" w:tplc="870C3CC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9277F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62AEA12">
      <w:start w:val="1"/>
      <w:numFmt w:val="lowerRoman"/>
      <w:lvlText w:val="%3."/>
      <w:lvlJc w:val="left"/>
      <w:pPr>
        <w:ind w:left="216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49CB1E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BA4D1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580C6A">
      <w:start w:val="1"/>
      <w:numFmt w:val="lowerRoman"/>
      <w:lvlText w:val="%6."/>
      <w:lvlJc w:val="left"/>
      <w:pPr>
        <w:ind w:left="432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F6A53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5BEA5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12985A">
      <w:start w:val="1"/>
      <w:numFmt w:val="lowerRoman"/>
      <w:lvlText w:val="%9."/>
      <w:lvlJc w:val="left"/>
      <w:pPr>
        <w:ind w:left="648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5FA44A1"/>
    <w:multiLevelType w:val="hybridMultilevel"/>
    <w:tmpl w:val="1AC697D0"/>
    <w:numStyleLink w:val="Estiloimportado6"/>
  </w:abstractNum>
  <w:abstractNum w:abstractNumId="16" w15:restartNumberingAfterBreak="0">
    <w:nsid w:val="48B4728D"/>
    <w:multiLevelType w:val="hybridMultilevel"/>
    <w:tmpl w:val="C6A8A09E"/>
    <w:lvl w:ilvl="0" w:tplc="995275D4">
      <w:start w:val="7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E313D"/>
    <w:multiLevelType w:val="hybridMultilevel"/>
    <w:tmpl w:val="57C46488"/>
    <w:lvl w:ilvl="0" w:tplc="256295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5465F"/>
    <w:multiLevelType w:val="hybridMultilevel"/>
    <w:tmpl w:val="D9FE76B4"/>
    <w:styleLink w:val="Estiloimportado3"/>
    <w:lvl w:ilvl="0" w:tplc="5B06506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F2E5D1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354F092">
      <w:start w:val="1"/>
      <w:numFmt w:val="lowerRoman"/>
      <w:lvlText w:val="%3."/>
      <w:lvlJc w:val="left"/>
      <w:pPr>
        <w:ind w:left="216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86713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00D2D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B45B84">
      <w:start w:val="1"/>
      <w:numFmt w:val="lowerRoman"/>
      <w:lvlText w:val="%6."/>
      <w:lvlJc w:val="left"/>
      <w:pPr>
        <w:ind w:left="432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BE04D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198FE1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42E782">
      <w:start w:val="1"/>
      <w:numFmt w:val="lowerRoman"/>
      <w:lvlText w:val="%9."/>
      <w:lvlJc w:val="left"/>
      <w:pPr>
        <w:ind w:left="6480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5D6C5221"/>
    <w:multiLevelType w:val="hybridMultilevel"/>
    <w:tmpl w:val="FB64DB22"/>
    <w:numStyleLink w:val="Nmero"/>
  </w:abstractNum>
  <w:abstractNum w:abstractNumId="20" w15:restartNumberingAfterBreak="0">
    <w:nsid w:val="5E0E0A56"/>
    <w:multiLevelType w:val="hybridMultilevel"/>
    <w:tmpl w:val="F078D2D4"/>
    <w:numStyleLink w:val="Estiloimportado7"/>
  </w:abstractNum>
  <w:abstractNum w:abstractNumId="21" w15:restartNumberingAfterBreak="0">
    <w:nsid w:val="6D9E1D47"/>
    <w:multiLevelType w:val="hybridMultilevel"/>
    <w:tmpl w:val="A53684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097657"/>
    <w:multiLevelType w:val="hybridMultilevel"/>
    <w:tmpl w:val="85BAB84A"/>
    <w:lvl w:ilvl="0" w:tplc="78C240DE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8A6E9E2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66667A4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76C64C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C4638B2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0CC247C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604060A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16CEDC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4A830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7D2973FA"/>
    <w:multiLevelType w:val="hybridMultilevel"/>
    <w:tmpl w:val="1CBE15F8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F984FFA"/>
    <w:multiLevelType w:val="hybridMultilevel"/>
    <w:tmpl w:val="E6C0E89A"/>
    <w:lvl w:ilvl="0" w:tplc="2562954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9F516D"/>
    <w:multiLevelType w:val="hybridMultilevel"/>
    <w:tmpl w:val="FE0CDA7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048950">
    <w:abstractNumId w:val="11"/>
  </w:num>
  <w:num w:numId="2" w16cid:durableId="1823961000">
    <w:abstractNumId w:val="11"/>
    <w:lvlOverride w:ilvl="0">
      <w:lvl w:ilvl="0" w:tplc="517EE306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AAE04E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4BE301A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582CC38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E46E33A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C7451DC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19A362E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E8EB938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364735E">
        <w:start w:val="1"/>
        <w:numFmt w:val="bullet"/>
        <w:lvlText w:val="•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7778716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0439161">
    <w:abstractNumId w:val="10"/>
  </w:num>
  <w:num w:numId="5" w16cid:durableId="826898100">
    <w:abstractNumId w:val="19"/>
  </w:num>
  <w:num w:numId="6" w16cid:durableId="1867326058">
    <w:abstractNumId w:val="12"/>
  </w:num>
  <w:num w:numId="7" w16cid:durableId="1163081540">
    <w:abstractNumId w:val="13"/>
  </w:num>
  <w:num w:numId="8" w16cid:durableId="1651251112">
    <w:abstractNumId w:val="6"/>
  </w:num>
  <w:num w:numId="9" w16cid:durableId="1796214701">
    <w:abstractNumId w:val="7"/>
  </w:num>
  <w:num w:numId="10" w16cid:durableId="1900817925">
    <w:abstractNumId w:val="18"/>
  </w:num>
  <w:num w:numId="11" w16cid:durableId="1628123928">
    <w:abstractNumId w:val="5"/>
  </w:num>
  <w:num w:numId="12" w16cid:durableId="251476448">
    <w:abstractNumId w:val="22"/>
  </w:num>
  <w:num w:numId="13" w16cid:durableId="283731034">
    <w:abstractNumId w:val="22"/>
    <w:lvlOverride w:ilvl="1">
      <w:startOverride w:val="1"/>
    </w:lvlOverride>
  </w:num>
  <w:num w:numId="14" w16cid:durableId="156309317">
    <w:abstractNumId w:val="0"/>
  </w:num>
  <w:num w:numId="15" w16cid:durableId="1104155713">
    <w:abstractNumId w:val="15"/>
  </w:num>
  <w:num w:numId="16" w16cid:durableId="651636812">
    <w:abstractNumId w:val="22"/>
    <w:lvlOverride w:ilvl="0">
      <w:startOverride w:val="1"/>
      <w:lvl w:ilvl="0" w:tplc="78C240DE">
        <w:start w:val="1"/>
        <w:numFmt w:val="lowerLetter"/>
        <w:lvlText w:val="%1)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8A6E9E2">
        <w:start w:val="1"/>
        <w:numFmt w:val="lowerLetter"/>
        <w:lvlText w:val="%2)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66667A4">
        <w:start w:val="1"/>
        <w:numFmt w:val="lowerLetter"/>
        <w:lvlText w:val="%3)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076C64C">
        <w:start w:val="1"/>
        <w:numFmt w:val="lowerLetter"/>
        <w:lvlText w:val="%4)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C4638B2">
        <w:start w:val="1"/>
        <w:numFmt w:val="lowerLetter"/>
        <w:lvlText w:val="%5)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0CC247C">
        <w:start w:val="1"/>
        <w:numFmt w:val="lowerLetter"/>
        <w:lvlText w:val="%6)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604060A">
        <w:start w:val="1"/>
        <w:numFmt w:val="lowerLetter"/>
        <w:lvlText w:val="%7)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E16CEDC">
        <w:start w:val="1"/>
        <w:numFmt w:val="lowerLetter"/>
        <w:lvlText w:val="%8)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E4A830A">
        <w:start w:val="1"/>
        <w:numFmt w:val="lowerLetter"/>
        <w:lvlText w:val="%9)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392577185">
    <w:abstractNumId w:val="8"/>
  </w:num>
  <w:num w:numId="18" w16cid:durableId="1259757789">
    <w:abstractNumId w:val="9"/>
  </w:num>
  <w:num w:numId="19" w16cid:durableId="680014611">
    <w:abstractNumId w:val="22"/>
    <w:lvlOverride w:ilvl="1">
      <w:startOverride w:val="1"/>
    </w:lvlOverride>
  </w:num>
  <w:num w:numId="20" w16cid:durableId="1178736765">
    <w:abstractNumId w:val="14"/>
  </w:num>
  <w:num w:numId="21" w16cid:durableId="1211458462">
    <w:abstractNumId w:val="20"/>
  </w:num>
  <w:num w:numId="22" w16cid:durableId="1776319131">
    <w:abstractNumId w:val="4"/>
  </w:num>
  <w:num w:numId="23" w16cid:durableId="847327556">
    <w:abstractNumId w:val="16"/>
  </w:num>
  <w:num w:numId="24" w16cid:durableId="1792237425">
    <w:abstractNumId w:val="1"/>
  </w:num>
  <w:num w:numId="25" w16cid:durableId="830020510">
    <w:abstractNumId w:val="25"/>
  </w:num>
  <w:num w:numId="26" w16cid:durableId="1026490702">
    <w:abstractNumId w:val="2"/>
  </w:num>
  <w:num w:numId="27" w16cid:durableId="500434127">
    <w:abstractNumId w:val="3"/>
  </w:num>
  <w:num w:numId="28" w16cid:durableId="684672240">
    <w:abstractNumId w:val="24"/>
  </w:num>
  <w:num w:numId="29" w16cid:durableId="2036685155">
    <w:abstractNumId w:val="21"/>
  </w:num>
  <w:num w:numId="30" w16cid:durableId="16044184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formatting="1" w:enforcement="1" w:cryptProviderType="rsaAES" w:cryptAlgorithmClass="hash" w:cryptAlgorithmType="typeAny" w:cryptAlgorithmSid="14" w:cryptSpinCount="100000" w:hash="UljoTKXvzX5SaLpEW1wi+XHwjPu6RbFfVn787QBFV70Naj7iHfJ+IJ2wzS++UpchjPnRWMBwadPdfgJVf/+rOQ==" w:salt="lYIinyuPFFBncpgnDK2JU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5F"/>
    <w:rsid w:val="00023FC9"/>
    <w:rsid w:val="00066D32"/>
    <w:rsid w:val="00097E60"/>
    <w:rsid w:val="000A651A"/>
    <w:rsid w:val="000C7B6F"/>
    <w:rsid w:val="000D7AFB"/>
    <w:rsid w:val="001173C2"/>
    <w:rsid w:val="00121992"/>
    <w:rsid w:val="00185656"/>
    <w:rsid w:val="0019127F"/>
    <w:rsid w:val="001D6C3A"/>
    <w:rsid w:val="001F1AA7"/>
    <w:rsid w:val="002037C1"/>
    <w:rsid w:val="0022355B"/>
    <w:rsid w:val="0025305A"/>
    <w:rsid w:val="00265030"/>
    <w:rsid w:val="002847DD"/>
    <w:rsid w:val="002852EA"/>
    <w:rsid w:val="002A65D0"/>
    <w:rsid w:val="002A7C80"/>
    <w:rsid w:val="002B508F"/>
    <w:rsid w:val="0031448A"/>
    <w:rsid w:val="00317FEA"/>
    <w:rsid w:val="00374733"/>
    <w:rsid w:val="003A24E1"/>
    <w:rsid w:val="003A4876"/>
    <w:rsid w:val="003C2D1E"/>
    <w:rsid w:val="003E2661"/>
    <w:rsid w:val="00421C33"/>
    <w:rsid w:val="00422ED6"/>
    <w:rsid w:val="00430053"/>
    <w:rsid w:val="00456EAB"/>
    <w:rsid w:val="00461D2E"/>
    <w:rsid w:val="004838D6"/>
    <w:rsid w:val="004C01DC"/>
    <w:rsid w:val="004E25F5"/>
    <w:rsid w:val="00543DDB"/>
    <w:rsid w:val="00545FB1"/>
    <w:rsid w:val="00566CB5"/>
    <w:rsid w:val="005728E3"/>
    <w:rsid w:val="005747BB"/>
    <w:rsid w:val="00575E8D"/>
    <w:rsid w:val="005A3C59"/>
    <w:rsid w:val="005C7001"/>
    <w:rsid w:val="005C73BC"/>
    <w:rsid w:val="005E1238"/>
    <w:rsid w:val="005F5D9D"/>
    <w:rsid w:val="005F7BED"/>
    <w:rsid w:val="00623C84"/>
    <w:rsid w:val="00633942"/>
    <w:rsid w:val="00644589"/>
    <w:rsid w:val="006721A7"/>
    <w:rsid w:val="006922F4"/>
    <w:rsid w:val="0070135F"/>
    <w:rsid w:val="00720FD0"/>
    <w:rsid w:val="0073519E"/>
    <w:rsid w:val="007467C6"/>
    <w:rsid w:val="00775D65"/>
    <w:rsid w:val="007C2132"/>
    <w:rsid w:val="007C6FB3"/>
    <w:rsid w:val="007C7DDB"/>
    <w:rsid w:val="007E0B85"/>
    <w:rsid w:val="0082481D"/>
    <w:rsid w:val="00833F51"/>
    <w:rsid w:val="00870A21"/>
    <w:rsid w:val="00883428"/>
    <w:rsid w:val="008A58F3"/>
    <w:rsid w:val="00901AEF"/>
    <w:rsid w:val="0093456F"/>
    <w:rsid w:val="00934E21"/>
    <w:rsid w:val="00945CE2"/>
    <w:rsid w:val="00957ED9"/>
    <w:rsid w:val="00965744"/>
    <w:rsid w:val="00987AA4"/>
    <w:rsid w:val="0099439F"/>
    <w:rsid w:val="009D15DD"/>
    <w:rsid w:val="009E30B3"/>
    <w:rsid w:val="009F5356"/>
    <w:rsid w:val="00A114F3"/>
    <w:rsid w:val="00A154A6"/>
    <w:rsid w:val="00A207C2"/>
    <w:rsid w:val="00A20C9B"/>
    <w:rsid w:val="00A27900"/>
    <w:rsid w:val="00A51F80"/>
    <w:rsid w:val="00A61DAC"/>
    <w:rsid w:val="00A86999"/>
    <w:rsid w:val="00AA16E2"/>
    <w:rsid w:val="00AC00B4"/>
    <w:rsid w:val="00AC41A1"/>
    <w:rsid w:val="00AC472A"/>
    <w:rsid w:val="00AD638B"/>
    <w:rsid w:val="00B57FAE"/>
    <w:rsid w:val="00C107D6"/>
    <w:rsid w:val="00C331FC"/>
    <w:rsid w:val="00C542D4"/>
    <w:rsid w:val="00C6158D"/>
    <w:rsid w:val="00C8141E"/>
    <w:rsid w:val="00C951A7"/>
    <w:rsid w:val="00C95706"/>
    <w:rsid w:val="00CA2E8E"/>
    <w:rsid w:val="00CA330E"/>
    <w:rsid w:val="00D2584C"/>
    <w:rsid w:val="00D42345"/>
    <w:rsid w:val="00D56FBF"/>
    <w:rsid w:val="00D923A6"/>
    <w:rsid w:val="00D97E3A"/>
    <w:rsid w:val="00DC3B4C"/>
    <w:rsid w:val="00DD42D1"/>
    <w:rsid w:val="00E0549F"/>
    <w:rsid w:val="00E0722F"/>
    <w:rsid w:val="00E53C99"/>
    <w:rsid w:val="00E61077"/>
    <w:rsid w:val="00E61349"/>
    <w:rsid w:val="00E92628"/>
    <w:rsid w:val="00EB7D94"/>
    <w:rsid w:val="00EC5FDA"/>
    <w:rsid w:val="00ED0B88"/>
    <w:rsid w:val="00EF1E9B"/>
    <w:rsid w:val="00F10CAC"/>
    <w:rsid w:val="00F37735"/>
    <w:rsid w:val="00F55430"/>
    <w:rsid w:val="00FC6AB0"/>
    <w:rsid w:val="00FD0150"/>
    <w:rsid w:val="00FD1695"/>
    <w:rsid w:val="00FE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179DB"/>
  <w15:docId w15:val="{91834A52-9890-492F-B1D0-1CC198AD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C7001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uerpo">
    <w:name w:val="Cuerpo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Ninguno">
    <w:name w:val="Ninguno"/>
  </w:style>
  <w:style w:type="paragraph" w:customStyle="1" w:styleId="Default">
    <w:name w:val="Default"/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30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305A"/>
    <w:rPr>
      <w:rFonts w:ascii="Tahoma" w:hAnsi="Tahoma" w:cs="Tahoma"/>
      <w:sz w:val="16"/>
      <w:szCs w:val="16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461D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1D2E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461D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1D2E"/>
    <w:rPr>
      <w:sz w:val="24"/>
      <w:szCs w:val="24"/>
      <w:lang w:val="en-US" w:eastAsia="en-US"/>
    </w:rPr>
  </w:style>
  <w:style w:type="paragraph" w:styleId="Prrafodelista">
    <w:name w:val="List Paragraph"/>
    <w:basedOn w:val="Normal"/>
    <w:uiPriority w:val="34"/>
    <w:qFormat/>
    <w:rsid w:val="00F377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</w:pPr>
    <w:rPr>
      <w:rFonts w:ascii="Calibri" w:eastAsia="Times New Roman" w:hAnsi="Calibri"/>
      <w:sz w:val="22"/>
      <w:szCs w:val="22"/>
      <w:bdr w:val="none" w:sz="0" w:space="0" w:color="auto"/>
      <w:lang w:val="es-ES"/>
    </w:rPr>
  </w:style>
  <w:style w:type="paragraph" w:customStyle="1" w:styleId="CabeceraypieA">
    <w:name w:val="Cabecera y pie A"/>
    <w:rsid w:val="00870A2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:u w:color="000000"/>
      <w:lang w:val="es-ES_tradnl"/>
    </w:rPr>
  </w:style>
  <w:style w:type="numbering" w:customStyle="1" w:styleId="Nmero">
    <w:name w:val="Número"/>
    <w:rsid w:val="00870A21"/>
    <w:pPr>
      <w:numPr>
        <w:numId w:val="4"/>
      </w:numPr>
    </w:pPr>
  </w:style>
  <w:style w:type="numbering" w:customStyle="1" w:styleId="Estiloimportado1">
    <w:name w:val="Estilo importado 1"/>
    <w:rsid w:val="00870A21"/>
    <w:pPr>
      <w:numPr>
        <w:numId w:val="6"/>
      </w:numPr>
    </w:pPr>
  </w:style>
  <w:style w:type="numbering" w:customStyle="1" w:styleId="Estiloimportado2">
    <w:name w:val="Estilo importado 2"/>
    <w:rsid w:val="00870A21"/>
    <w:pPr>
      <w:numPr>
        <w:numId w:val="8"/>
      </w:numPr>
    </w:pPr>
  </w:style>
  <w:style w:type="numbering" w:customStyle="1" w:styleId="Estiloimportado3">
    <w:name w:val="Estilo importado 3"/>
    <w:rsid w:val="00870A21"/>
    <w:pPr>
      <w:numPr>
        <w:numId w:val="10"/>
      </w:numPr>
    </w:pPr>
  </w:style>
  <w:style w:type="numbering" w:customStyle="1" w:styleId="Estiloimportado6">
    <w:name w:val="Estilo importado 6"/>
    <w:rsid w:val="00870A21"/>
    <w:pPr>
      <w:numPr>
        <w:numId w:val="14"/>
      </w:numPr>
    </w:pPr>
  </w:style>
  <w:style w:type="numbering" w:customStyle="1" w:styleId="Estiloimportado4">
    <w:name w:val="Estilo importado 4"/>
    <w:rsid w:val="00870A21"/>
    <w:pPr>
      <w:numPr>
        <w:numId w:val="17"/>
      </w:numPr>
    </w:pPr>
  </w:style>
  <w:style w:type="numbering" w:customStyle="1" w:styleId="Estiloimportado7">
    <w:name w:val="Estilo importado 7"/>
    <w:rsid w:val="00870A21"/>
    <w:pPr>
      <w:numPr>
        <w:numId w:val="20"/>
      </w:numPr>
    </w:pPr>
  </w:style>
  <w:style w:type="paragraph" w:customStyle="1" w:styleId="Poromisin">
    <w:name w:val="Por omisión"/>
    <w:rsid w:val="00870A21"/>
    <w:rPr>
      <w:rFonts w:ascii="Helvetica" w:eastAsia="Helvetica" w:hAnsi="Helvetica" w:cs="Helvetica"/>
      <w:color w:val="000000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870A2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70A2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70A21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70A2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70A21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A1593-3CC5-4FEF-9AD1-264D3D05C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446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MORENO LOPEZ</dc:creator>
  <cp:lastModifiedBy>Isabel Lopez Navarro</cp:lastModifiedBy>
  <cp:revision>16</cp:revision>
  <cp:lastPrinted>2024-03-01T09:12:00Z</cp:lastPrinted>
  <dcterms:created xsi:type="dcterms:W3CDTF">2024-03-01T09:43:00Z</dcterms:created>
  <dcterms:modified xsi:type="dcterms:W3CDTF">2026-09-30T09:21:00Z</dcterms:modified>
</cp:coreProperties>
</file>